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E3A" w14:textId="24A10B58" w:rsidR="008D753E" w:rsidRPr="0076192C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20"/>
          <w:szCs w:val="20"/>
        </w:rPr>
      </w:pP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富士フイルムフォトサロン </w:t>
      </w:r>
      <w:r w:rsidR="00E31446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大阪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 </w:t>
      </w:r>
      <w:r w:rsidRPr="0076192C">
        <w:rPr>
          <w:rFonts w:ascii="メイリオ" w:eastAsia="メイリオ" w:hAnsi="メイリオ" w:hint="eastAsia"/>
          <w:bCs/>
          <w:sz w:val="20"/>
          <w:szCs w:val="20"/>
        </w:rPr>
        <w:t>写真展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併催イベント</w:t>
      </w:r>
    </w:p>
    <w:p w14:paraId="538C50FA" w14:textId="77777777" w:rsidR="008D753E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E1F34" w14:paraId="57930205" w14:textId="77777777" w:rsidTr="00EE1F34">
        <w:trPr>
          <w:trHeight w:val="569"/>
        </w:trPr>
        <w:tc>
          <w:tcPr>
            <w:tcW w:w="8495" w:type="dxa"/>
          </w:tcPr>
          <w:p w14:paraId="490B74F7" w14:textId="77777777" w:rsidR="00EE1F34" w:rsidRPr="00EE1F34" w:rsidRDefault="005A6519" w:rsidP="005A6519">
            <w:pPr>
              <w:tabs>
                <w:tab w:val="left" w:pos="1740"/>
                <w:tab w:val="left" w:pos="4395"/>
                <w:tab w:val="center" w:pos="5046"/>
              </w:tabs>
              <w:spacing w:line="400" w:lineRule="exact"/>
              <w:jc w:val="center"/>
              <w:rPr>
                <w:rFonts w:ascii="メイリオ" w:eastAsia="メイリオ" w:hAnsi="メイリオ" w:cs="Arial"/>
                <w:sz w:val="24"/>
                <w:szCs w:val="36"/>
                <w:shd w:val="clear" w:color="auto" w:fill="FFFFFF"/>
              </w:rPr>
            </w:pPr>
            <w:r w:rsidRPr="00E7246A">
              <w:rPr>
                <w:rFonts w:ascii="メイリオ" w:eastAsia="メイリオ" w:hAnsi="メイリオ"/>
                <w:noProof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  <w:tr w:rsidR="00EE1F34" w14:paraId="3BFE0DDA" w14:textId="77777777" w:rsidTr="00EE1F34">
        <w:trPr>
          <w:trHeight w:val="705"/>
        </w:trPr>
        <w:tc>
          <w:tcPr>
            <w:tcW w:w="8495" w:type="dxa"/>
          </w:tcPr>
          <w:p w14:paraId="3DC14EEF" w14:textId="25628FE3" w:rsidR="00EE1F34" w:rsidRPr="0076192C" w:rsidRDefault="0076192C" w:rsidP="00EE1F34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76192C">
              <w:rPr>
                <w:rFonts w:ascii="メイリオ" w:eastAsia="メイリオ" w:hAnsi="メイリオ"/>
                <w:b/>
                <w:bCs/>
                <w:noProof/>
                <w:sz w:val="32"/>
                <w:szCs w:val="32"/>
                <w:highlight w:val="yellow"/>
              </w:rPr>
              <w:t>○○</w:t>
            </w:r>
            <w:r w:rsidR="005A6519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氏</w:t>
            </w:r>
            <w:r w:rsidR="00EE1F34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による ギャラリートーク</w:t>
            </w:r>
          </w:p>
        </w:tc>
      </w:tr>
    </w:tbl>
    <w:p w14:paraId="1C6634AC" w14:textId="77777777" w:rsidR="002E2795" w:rsidRPr="003E0801" w:rsidRDefault="002E2795" w:rsidP="003E0801">
      <w:pPr>
        <w:tabs>
          <w:tab w:val="left" w:pos="1740"/>
          <w:tab w:val="left" w:pos="4395"/>
          <w:tab w:val="center" w:pos="5046"/>
        </w:tabs>
        <w:spacing w:line="380" w:lineRule="exact"/>
        <w:jc w:val="left"/>
        <w:rPr>
          <w:rStyle w:val="a3"/>
          <w:rFonts w:ascii="メイリオ" w:eastAsia="メイリオ" w:hAnsi="メイリオ" w:cs="Arial"/>
          <w:b w:val="0"/>
          <w:bCs w:val="0"/>
          <w:sz w:val="20"/>
          <w:szCs w:val="4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E0801" w14:paraId="3B3D329C" w14:textId="77777777" w:rsidTr="00EE1F34">
        <w:trPr>
          <w:trHeight w:val="5001"/>
          <w:jc w:val="center"/>
        </w:trPr>
        <w:tc>
          <w:tcPr>
            <w:tcW w:w="8364" w:type="dxa"/>
          </w:tcPr>
          <w:p w14:paraId="17FF611C" w14:textId="77777777" w:rsidR="003E0801" w:rsidRDefault="00F65BCD" w:rsidP="00BD74FB">
            <w:pPr>
              <w:adjustRightInd w:val="0"/>
              <w:snapToGrid w:val="0"/>
              <w:jc w:val="center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A3D94" wp14:editId="61A47CB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304165</wp:posOffset>
                      </wp:positionV>
                      <wp:extent cx="4572000" cy="1949450"/>
                      <wp:effectExtent l="0" t="19050" r="19050" b="1270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949450"/>
                              </a:xfrm>
                              <a:prstGeom prst="wedgeRoundRectCallout">
                                <a:avLst>
                                  <a:gd name="adj1" fmla="val -16694"/>
                                  <a:gd name="adj2" fmla="val -5073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113C4" w14:textId="0BD4314A" w:rsidR="00F65BCD" w:rsidRPr="00F65BCD" w:rsidRDefault="00F65BCD" w:rsidP="00C8358E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u w:val="single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【ギャラリートーク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チラシ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雛形】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（Ｂ５サイズ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・１枚まで・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カラーコピー）</w:t>
                                  </w:r>
                                </w:p>
                                <w:p w14:paraId="5E30DD15" w14:textId="1F64AC9A" w:rsidR="0076192C" w:rsidRDefault="0076192C" w:rsidP="00C8358E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①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黄色線</w:t>
                                  </w:r>
                                  <w:r w:rsidR="00F65BCD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箇所へのご記入</w:t>
                                  </w:r>
                                  <w:r w:rsidR="001B5848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や、</w:t>
                                  </w:r>
                                  <w:r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写真の添付</w:t>
                                  </w:r>
                                  <w:r w:rsidR="00570089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（複数枚可）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出展者様にて</w:t>
                                  </w:r>
                                </w:p>
                                <w:p w14:paraId="6A48557B" w14:textId="77777777" w:rsidR="003404BA" w:rsidRDefault="00F65BCD" w:rsidP="0076192C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お願い申し上げます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（DM同様、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でデザイン頂いて構いません</w:t>
                                  </w:r>
                                  <w:r w:rsidR="003404BA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が、</w:t>
                                  </w:r>
                                </w:p>
                                <w:p w14:paraId="2468143B" w14:textId="58F3B1B5" w:rsidR="001B07A9" w:rsidRDefault="003404BA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タイトル・会場・注釈などはご記載ください</w:t>
                                  </w:r>
                                  <w:r w:rsidR="001B07A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。お顔写真も添付可、</w:t>
                                  </w:r>
                                  <w:r w:rsidR="00E85024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ただし、</w:t>
                                  </w:r>
                                </w:p>
                                <w:p w14:paraId="43317C21" w14:textId="1C6139D0" w:rsidR="00F65BCD" w:rsidRDefault="001B07A9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他社製品告知となる写真はご遠慮願います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  <w:r w:rsidR="0076192C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6D8B1CB1" w14:textId="3AF31380" w:rsidR="00351B97" w:rsidRDefault="0076192C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②当館に設置する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チラシ分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当館にてコピー対応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可能です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="00A529B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</w:p>
                                <w:p w14:paraId="546427C7" w14:textId="6AB484ED" w:rsidR="0076192C" w:rsidRDefault="00A529BC" w:rsidP="00351B97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配布分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印刷会社に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依頼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され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る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場合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でご準備ください）。</w:t>
                                  </w:r>
                                </w:p>
                                <w:p w14:paraId="1CECDBF6" w14:textId="64167F02" w:rsid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開催希望日時</w:t>
                                  </w:r>
                                  <w:r w:rsidR="001D7DD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・回数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リリース作成時に必ず担当者へご相談ください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420A1B7" w14:textId="667D122C" w:rsidR="00351B97" w:rsidRP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 xml:space="preserve">　 他スペースと予定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調整いたします。</w:t>
                                  </w:r>
                                  <w:r w:rsidR="003558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運営上、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無断開催はお断りします。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A3D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5.55pt;margin-top:23.95pt;width:5in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" adj="7194,-158" fillcolor="white [3201]" strokecolor="black [3200]" strokeweight="2pt">
                      <v:textbox inset="5.85pt,.7pt,5.85pt,.7pt">
                        <w:txbxContent>
                          <w:p w14:paraId="23B113C4" w14:textId="0BD4314A" w:rsidR="00F65BCD" w:rsidRPr="00F65BCD" w:rsidRDefault="00F65BCD" w:rsidP="00C8358E">
                            <w:pPr>
                              <w:adjustRightInd w:val="0"/>
                              <w:snapToGrid w:val="0"/>
                              <w:spacing w:line="360" w:lineRule="auto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【ギャラリートーク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チラシ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雛形】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（Ｂ５サイズ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・１枚まで・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カラーコピー）</w:t>
                            </w:r>
                          </w:p>
                          <w:p w14:paraId="5E30DD15" w14:textId="1F64AC9A" w:rsidR="0076192C" w:rsidRDefault="0076192C" w:rsidP="00C8358E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①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黄色線</w:t>
                            </w:r>
                            <w:r w:rsidR="00F65BCD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箇所へのご記入</w:t>
                            </w:r>
                            <w:r w:rsidR="001B5848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や、</w:t>
                            </w:r>
                            <w:r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写真の添付</w:t>
                            </w:r>
                            <w:r w:rsidR="00570089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（複数枚可）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出展者様にて</w:t>
                            </w:r>
                          </w:p>
                          <w:p w14:paraId="6A48557B" w14:textId="77777777" w:rsidR="003404BA" w:rsidRDefault="00F65BCD" w:rsidP="0076192C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お願い申し上げます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（DM同様、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でデザイン頂いて構いません</w:t>
                            </w:r>
                            <w:r w:rsidR="003404BA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が、</w:t>
                            </w:r>
                          </w:p>
                          <w:p w14:paraId="2468143B" w14:textId="58F3B1B5" w:rsidR="001B07A9" w:rsidRDefault="003404BA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タイトル・会場・注釈などはご記載ください</w:t>
                            </w:r>
                            <w:r w:rsidR="001B07A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。お顔写真も添付可、</w:t>
                            </w:r>
                            <w:r w:rsidR="00E85024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ただし、</w:t>
                            </w:r>
                          </w:p>
                          <w:p w14:paraId="43317C21" w14:textId="1C6139D0" w:rsidR="00F65BCD" w:rsidRDefault="001B07A9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他社製品告知となる写真はご遠慮願います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）</w:t>
                            </w:r>
                            <w:r w:rsidR="0076192C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6D8B1CB1" w14:textId="3AF31380" w:rsidR="00351B97" w:rsidRDefault="0076192C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②当館に設置する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チラシ分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当館にてコピー対応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可能です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</w:t>
                            </w:r>
                            <w:r w:rsidR="00A529B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546427C7" w14:textId="6AB484ED" w:rsidR="0076192C" w:rsidRDefault="00A529BC" w:rsidP="00351B97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配布分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印刷会社に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依頼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され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る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場合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でご準備ください）。</w:t>
                            </w:r>
                          </w:p>
                          <w:p w14:paraId="1CECDBF6" w14:textId="64167F02" w:rsid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開催希望日時</w:t>
                            </w:r>
                            <w:r w:rsidR="001D7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・回数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リリース作成時に必ず担当者へご相談ください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1420A1B7" w14:textId="667D122C" w:rsidR="00351B97" w:rsidRP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 他スペースと予定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調整いたします。</w:t>
                            </w:r>
                            <w:r w:rsidR="0035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運営上、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無断開催はお断りします。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801"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</w:rPr>
              <w:drawing>
                <wp:inline distT="0" distB="0" distL="0" distR="0" wp14:anchorId="253BF11E" wp14:editId="783B43DC">
                  <wp:extent cx="5140852" cy="3429000"/>
                  <wp:effectExtent l="0" t="0" r="3175" b="0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47" cy="3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801" w14:paraId="53D969EC" w14:textId="77777777" w:rsidTr="00EE1F34">
        <w:trPr>
          <w:trHeight w:val="164"/>
          <w:jc w:val="center"/>
        </w:trPr>
        <w:tc>
          <w:tcPr>
            <w:tcW w:w="8364" w:type="dxa"/>
          </w:tcPr>
          <w:p w14:paraId="35CB506E" w14:textId="77777777" w:rsidR="003E0801" w:rsidRPr="003E0801" w:rsidRDefault="003E0801" w:rsidP="00570089">
            <w:pPr>
              <w:adjustRightInd w:val="0"/>
              <w:snapToGrid w:val="0"/>
              <w:spacing w:beforeLines="30" w:before="108"/>
              <w:jc w:val="center"/>
              <w:rPr>
                <w:rFonts w:ascii="メイリオ" w:eastAsia="メイリオ" w:hAnsi="メイリオ" w:cs="Arial"/>
                <w:b/>
                <w:noProof/>
                <w:kern w:val="0"/>
                <w:sz w:val="22"/>
              </w:rPr>
            </w:pPr>
            <w:r w:rsidRPr="003E0801">
              <w:rPr>
                <w:rFonts w:ascii="Segoe UI Symbol" w:eastAsia="メイリオ" w:hAnsi="Segoe UI Symbol" w:cs="Segoe UI Symbol"/>
                <w:sz w:val="18"/>
                <w:szCs w:val="18"/>
              </w:rPr>
              <w:t>🄫</w:t>
            </w:r>
            <w:r w:rsidR="00E64A48" w:rsidRPr="0076192C">
              <w:rPr>
                <w:rFonts w:ascii="メイリオ" w:eastAsia="メイリオ" w:hAnsi="メイリオ" w:cs="Arial" w:hint="eastAsia"/>
                <w:sz w:val="18"/>
                <w:szCs w:val="18"/>
                <w:highlight w:val="yellow"/>
                <w:shd w:val="clear" w:color="auto" w:fill="FFFFFF"/>
              </w:rPr>
              <w:t>撮影者名</w:t>
            </w:r>
          </w:p>
        </w:tc>
      </w:tr>
    </w:tbl>
    <w:p w14:paraId="56C15408" w14:textId="504E52AF" w:rsidR="00251960" w:rsidRPr="003E0801" w:rsidRDefault="00251960" w:rsidP="00000DB6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3260"/>
      </w:tblGrid>
      <w:tr w:rsidR="006869C1" w:rsidRPr="00BF6584" w14:paraId="70B01FA4" w14:textId="77777777" w:rsidTr="00935ED9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193D1" w14:textId="77777777" w:rsidR="006869C1" w:rsidRPr="00AD5C9A" w:rsidRDefault="006869C1" w:rsidP="00935ED9">
            <w:pPr>
              <w:widowControl/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日時：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42B5B" w14:textId="025D13E8" w:rsidR="006869C1" w:rsidRPr="00AD5C9A" w:rsidRDefault="006869C1" w:rsidP="00935ED9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857E33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日（金）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日（土）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日（日）</w:t>
            </w:r>
            <w:r w:rsidR="00386C5E">
              <w:rPr>
                <w:rFonts w:ascii="メイリオ" w:eastAsia="メイリオ" w:hAnsi="メイリオ" w:hint="eastAsia"/>
                <w:sz w:val="24"/>
                <w:highlight w:val="yellow"/>
              </w:rPr>
              <w:t>【毎日でも可】</w:t>
            </w:r>
          </w:p>
        </w:tc>
      </w:tr>
      <w:tr w:rsidR="006869C1" w:rsidRPr="00BF6584" w14:paraId="467EAFEC" w14:textId="77777777" w:rsidTr="00935ED9">
        <w:trPr>
          <w:trHeight w:val="454"/>
        </w:trPr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1C3" w14:textId="77777777" w:rsidR="006869C1" w:rsidRPr="00AD5C9A" w:rsidRDefault="006869C1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3213C" w14:textId="1E2121BF" w:rsidR="00570089" w:rsidRPr="00570089" w:rsidRDefault="006869C1" w:rsidP="00935ED9">
            <w:pPr>
              <w:adjustRightInd w:val="0"/>
              <w:snapToGrid w:val="0"/>
              <w:spacing w:line="360" w:lineRule="exact"/>
              <w:ind w:firstLineChars="118" w:firstLine="283"/>
              <w:rPr>
                <w:rFonts w:ascii="メイリオ" w:eastAsia="メイリオ" w:hAnsi="メイリオ"/>
                <w:sz w:val="24"/>
              </w:rPr>
            </w:pP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各日1</w:t>
            </w:r>
            <w:r>
              <w:rPr>
                <w:rFonts w:ascii="メイリオ" w:eastAsia="メイリオ" w:hAnsi="メイリオ"/>
                <w:sz w:val="24"/>
                <w:highlight w:val="yellow"/>
              </w:rPr>
              <w:t>3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:00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から、約</w:t>
            </w:r>
            <w:r w:rsidR="00570089">
              <w:rPr>
                <w:rFonts w:ascii="メイリオ" w:eastAsia="メイリオ" w:hAnsi="メイリオ" w:hint="eastAsia"/>
                <w:sz w:val="24"/>
              </w:rPr>
              <w:t>3</w:t>
            </w:r>
            <w:r w:rsidR="00570089">
              <w:rPr>
                <w:rFonts w:ascii="メイリオ" w:eastAsia="メイリオ" w:hAnsi="メイリオ"/>
                <w:sz w:val="24"/>
              </w:rPr>
              <w:t>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分</w:t>
            </w:r>
            <w:r w:rsidR="002C7A9B">
              <w:rPr>
                <w:rFonts w:ascii="メイリオ" w:eastAsia="メイリオ" w:hAnsi="メイリオ" w:hint="eastAsia"/>
                <w:sz w:val="24"/>
              </w:rPr>
              <w:t>間</w:t>
            </w:r>
            <w:r w:rsidR="005700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70089" w:rsidRPr="006869C1">
              <w:rPr>
                <w:rFonts w:ascii="メイリオ" w:eastAsia="メイリオ" w:hAnsi="メイリオ" w:hint="eastAsia"/>
                <w:sz w:val="24"/>
              </w:rPr>
              <w:t>（</w:t>
            </w:r>
            <w:r w:rsidR="00570089" w:rsidRPr="006869C1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参加無料・予約不要）</w:t>
            </w:r>
          </w:p>
        </w:tc>
      </w:tr>
      <w:tr w:rsidR="00F65BCD" w:rsidRPr="00BF6584" w14:paraId="67FEDDAE" w14:textId="77777777" w:rsidTr="00016CD9">
        <w:trPr>
          <w:trHeight w:val="437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3C1" w14:textId="77777777" w:rsidR="00F65BCD" w:rsidRPr="00AD5C9A" w:rsidRDefault="00F65BCD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1707A" w14:textId="3A0CECD9" w:rsidR="00BB6935" w:rsidRPr="001B5848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firstLineChars="176" w:firstLine="282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1B5848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</w:t>
            </w:r>
          </w:p>
          <w:p w14:paraId="2DD88F51" w14:textId="4651ECF1" w:rsidR="00F65BCD" w:rsidRPr="0076192C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rightChars="-69" w:right="-145" w:firstLineChars="176" w:firstLine="282"/>
              <w:rPr>
                <w:rFonts w:ascii="メイリオ" w:eastAsia="メイリオ" w:hAnsi="メイリオ"/>
                <w:color w:val="FF0000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</w:t>
            </w:r>
            <w:r w:rsidR="0076192C"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予めご了承ください。</w:t>
            </w:r>
          </w:p>
        </w:tc>
      </w:tr>
      <w:tr w:rsidR="001B5848" w:rsidRPr="0031130E" w14:paraId="7D3905A4" w14:textId="77777777" w:rsidTr="00935ED9">
        <w:trPr>
          <w:trHeight w:val="5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978A" w14:textId="77777777" w:rsidR="001B5848" w:rsidRPr="00AD5C9A" w:rsidRDefault="001B5848" w:rsidP="00935ED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講師：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A4AEC" w14:textId="77777777" w:rsidR="001B5848" w:rsidRPr="00AD5C9A" w:rsidRDefault="001B5848" w:rsidP="00935ED9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4"/>
                <w:szCs w:val="21"/>
                <w:highlight w:val="yellow"/>
              </w:rPr>
              <w:t>お名前・団体名</w:t>
            </w:r>
          </w:p>
        </w:tc>
      </w:tr>
      <w:tr w:rsidR="0086263D" w:rsidRPr="00BF6584" w14:paraId="4BF98329" w14:textId="77777777" w:rsidTr="004C7671">
        <w:trPr>
          <w:trHeight w:val="11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14:paraId="378B5273" w14:textId="77777777" w:rsidR="00AD5C9A" w:rsidRPr="00AD5C9A" w:rsidRDefault="00E701ED" w:rsidP="00B54C64">
            <w:pPr>
              <w:widowControl/>
              <w:adjustRightInd w:val="0"/>
              <w:snapToGrid w:val="0"/>
              <w:spacing w:line="360" w:lineRule="exact"/>
              <w:ind w:leftChars="-92" w:left="-193" w:rightChars="-98" w:right="-206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会場：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E14B511" w14:textId="3BA35A6F" w:rsidR="00E31446" w:rsidRPr="004C7671" w:rsidRDefault="00B54C64" w:rsidP="00935ED9">
            <w:pPr>
              <w:widowControl/>
              <w:adjustRightInd w:val="0"/>
              <w:snapToGrid w:val="0"/>
              <w:spacing w:line="360" w:lineRule="exact"/>
              <w:ind w:leftChars="-144" w:left="-302"/>
              <w:rPr>
                <w:rFonts w:ascii="メイリオ" w:eastAsia="メイリオ" w:hAnsi="メイリオ" w:cs="ＭＳ Ｐゴシック"/>
                <w:bCs/>
                <w:kern w:val="0"/>
                <w:sz w:val="24"/>
                <w:szCs w:val="21"/>
              </w:rPr>
            </w:pPr>
            <w:r w:rsidRPr="00B54C64">
              <w:rPr>
                <w:rFonts w:ascii="メイリオ" w:eastAsia="メイリオ" w:hAnsi="メイリオ" w:cs="ＭＳ Ｐゴシック"/>
                <w:bCs/>
                <w:noProof/>
                <w:spacing w:val="-8"/>
                <w:kern w:val="0"/>
                <w:sz w:val="22"/>
                <w:szCs w:val="21"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2D98803D" wp14:editId="573EFCE8">
                  <wp:simplePos x="0" y="0"/>
                  <wp:positionH relativeFrom="column">
                    <wp:posOffset>4333240</wp:posOffset>
                  </wp:positionH>
                  <wp:positionV relativeFrom="paragraph">
                    <wp:posOffset>116840</wp:posOffset>
                  </wp:positionV>
                  <wp:extent cx="579120" cy="585470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>富士フイルムフォトサロン 大阪　スペース</w:t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  <w:highlight w:val="yellow"/>
              </w:rPr>
              <w:t>1-2（又はホワイエ）</w:t>
            </w:r>
          </w:p>
          <w:p w14:paraId="0B732E5C" w14:textId="4E9EC2C8" w:rsidR="00E31446" w:rsidRPr="00B54C64" w:rsidRDefault="00E31446" w:rsidP="00935ED9">
            <w:pPr>
              <w:widowControl/>
              <w:adjustRightInd w:val="0"/>
              <w:snapToGrid w:val="0"/>
              <w:spacing w:line="300" w:lineRule="exact"/>
              <w:ind w:left="-301"/>
              <w:rPr>
                <w:rFonts w:ascii="メイリオ" w:eastAsia="メイリオ" w:hAnsi="メイリオ" w:cs="ＭＳ Ｐゴシック"/>
                <w:bCs/>
                <w:spacing w:val="-8"/>
                <w:kern w:val="0"/>
                <w:szCs w:val="22"/>
              </w:rPr>
            </w:pPr>
            <w:r w:rsidRPr="00B54C64">
              <w:rPr>
                <w:rFonts w:ascii="メイリオ" w:eastAsia="メイリオ" w:hAnsi="メイリオ" w:cs="ＭＳ Ｐゴシック" w:hint="eastAsia"/>
                <w:bCs/>
                <w:spacing w:val="-6"/>
                <w:kern w:val="0"/>
                <w:szCs w:val="22"/>
              </w:rPr>
              <w:t>〒541-0053 大阪府大阪市中央区本町2-5-7</w:t>
            </w:r>
            <w:r w:rsidRPr="00B54C64">
              <w:rPr>
                <w:rFonts w:ascii="メイリオ" w:eastAsia="メイリオ" w:hAnsi="メイリオ" w:cs="ＭＳ Ｐゴシック" w:hint="eastAsia"/>
                <w:bCs/>
                <w:spacing w:val="-8"/>
                <w:kern w:val="0"/>
                <w:szCs w:val="22"/>
              </w:rPr>
              <w:t xml:space="preserve"> メットライフ本町スクエア１Ｆ</w:t>
            </w:r>
          </w:p>
          <w:p w14:paraId="7CCA4BE0" w14:textId="0C239616" w:rsidR="00935ED9" w:rsidRPr="00935ED9" w:rsidRDefault="00E31446" w:rsidP="00935ED9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bCs/>
                <w:kern w:val="0"/>
                <w:szCs w:val="22"/>
              </w:rPr>
            </w:pPr>
            <w:r w:rsidRPr="00935ED9">
              <w:rPr>
                <w:rFonts w:ascii="メイリオ" w:eastAsia="メイリオ" w:hAnsi="メイリオ" w:cs="ＭＳ Ｐゴシック"/>
                <w:bCs/>
                <w:kern w:val="0"/>
                <w:szCs w:val="22"/>
              </w:rPr>
              <w:t xml:space="preserve">TEL </w:t>
            </w:r>
            <w:r w:rsidR="00B54C64">
              <w:rPr>
                <w:rFonts w:ascii="メイリオ" w:eastAsia="メイリオ" w:hAnsi="メイリオ" w:cs="ＭＳ Ｐゴシック" w:hint="eastAsia"/>
                <w:bCs/>
                <w:kern w:val="0"/>
                <w:szCs w:val="22"/>
              </w:rPr>
              <w:t xml:space="preserve"> </w:t>
            </w:r>
            <w:r w:rsidRPr="00935ED9">
              <w:rPr>
                <w:rFonts w:ascii="メイリオ" w:eastAsia="メイリオ" w:hAnsi="メイリオ" w:cs="ＭＳ Ｐゴシック"/>
                <w:bCs/>
                <w:kern w:val="0"/>
                <w:szCs w:val="22"/>
              </w:rPr>
              <w:t xml:space="preserve">06-6205-8000 </w:t>
            </w:r>
            <w:r w:rsidR="00935ED9" w:rsidRPr="00620950">
              <w:rPr>
                <w:rFonts w:ascii="メイリオ" w:eastAsia="メイリオ" w:hAnsi="メイリオ" w:cs="ＭＳ Ｐゴシック" w:hint="eastAsia"/>
                <w:sz w:val="18"/>
                <w:szCs w:val="18"/>
                <w:u w:color="231F20"/>
              </w:rPr>
              <w:t>（</w:t>
            </w:r>
            <w:r w:rsidR="00935ED9" w:rsidRPr="00620950">
              <w:rPr>
                <w:rFonts w:ascii="メイリオ" w:eastAsia="メイリオ" w:hAnsi="メイリオ" w:cs="Arial" w:hint="eastAsia"/>
                <w:color w:val="454545"/>
                <w:sz w:val="18"/>
                <w:szCs w:val="18"/>
              </w:rPr>
              <w:t>受付時間：</w:t>
            </w:r>
            <w:r w:rsidR="00935ED9" w:rsidRPr="00620950">
              <w:rPr>
                <w:rFonts w:ascii="メイリオ" w:eastAsia="メイリオ" w:hAnsi="メイリオ" w:cs="ＭＳ Ｐゴシック" w:hint="eastAsia"/>
                <w:sz w:val="18"/>
                <w:szCs w:val="18"/>
                <w:u w:color="231F20"/>
              </w:rPr>
              <w:t>平日</w:t>
            </w:r>
            <w:r w:rsidR="00935ED9" w:rsidRPr="00620950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  <w:r w:rsidR="00935ED9" w:rsidRPr="00620950">
              <w:rPr>
                <w:rFonts w:ascii="メイリオ" w:eastAsia="メイリオ" w:hAnsi="メイリオ" w:cs="ＭＳ 明朝" w:hint="eastAsia"/>
                <w:sz w:val="18"/>
                <w:szCs w:val="18"/>
              </w:rPr>
              <w:t>:</w:t>
            </w:r>
            <w:r w:rsidR="00935ED9" w:rsidRPr="00620950">
              <w:rPr>
                <w:rFonts w:ascii="メイリオ" w:eastAsia="メイリオ" w:hAnsi="メイリオ" w:hint="eastAsia"/>
                <w:sz w:val="18"/>
                <w:szCs w:val="18"/>
              </w:rPr>
              <w:t>00～18:00）</w:t>
            </w:r>
          </w:p>
          <w:p w14:paraId="38D12EB4" w14:textId="65DD7B26" w:rsidR="00BF6584" w:rsidRPr="0086263D" w:rsidRDefault="00E31446" w:rsidP="00935ED9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935ED9">
              <w:rPr>
                <w:rFonts w:ascii="メイリオ" w:eastAsia="メイリオ" w:hAnsi="メイリオ" w:cs="ＭＳ Ｐゴシック"/>
                <w:bCs/>
                <w:kern w:val="0"/>
                <w:szCs w:val="22"/>
              </w:rPr>
              <w:t>URL  https://www.fujifilm.co.jp/photosalon/osaka/</w:t>
            </w:r>
            <w:r w:rsidR="0076192C" w:rsidRPr="00935ED9">
              <w:rPr>
                <w:rFonts w:ascii="メイリオ" w:eastAsia="メイリオ" w:hAnsi="メイリオ"/>
                <w:sz w:val="20"/>
                <w:szCs w:val="22"/>
              </w:rPr>
              <w:t xml:space="preserve"> </w:t>
            </w:r>
          </w:p>
        </w:tc>
      </w:tr>
      <w:tr w:rsidR="00431BEB" w:rsidRPr="00BF6584" w14:paraId="674BED79" w14:textId="77777777" w:rsidTr="004C7671">
        <w:trPr>
          <w:trHeight w:val="340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EFFA" w14:textId="77777777" w:rsidR="00431BEB" w:rsidRPr="00AD5C9A" w:rsidRDefault="00431BEB" w:rsidP="00935ED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展示：</w:t>
            </w:r>
          </w:p>
        </w:tc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E62934" w14:textId="436FA9B5" w:rsidR="00431BEB" w:rsidRPr="00AD5C9A" w:rsidRDefault="00431BEB" w:rsidP="002C34C3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jc w:val="left"/>
              <w:rPr>
                <w:rFonts w:ascii="メイリオ" w:eastAsia="メイリオ" w:hAnsi="メイリオ" w:cs="ＭＳ Ｐゴシック"/>
                <w:sz w:val="24"/>
                <w:szCs w:val="21"/>
                <w:lang w:val="en-US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857E33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日（金）-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日（木）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927F" w14:textId="77777777" w:rsidR="00431BEB" w:rsidRPr="00AD5C9A" w:rsidRDefault="00431BEB" w:rsidP="000D6D7D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jc w:val="left"/>
              <w:rPr>
                <w:rFonts w:ascii="メイリオ" w:eastAsia="メイリオ" w:hAnsi="メイリオ" w:cs="ＭＳ Ｐゴシック"/>
                <w:sz w:val="24"/>
                <w:szCs w:val="21"/>
              </w:rPr>
            </w:pPr>
            <w:r w:rsidRPr="000D6D7D">
              <w:rPr>
                <w:rFonts w:ascii="メイリオ" w:eastAsia="メイリオ" w:hAnsi="メイリオ"/>
                <w:sz w:val="21"/>
                <w:szCs w:val="22"/>
              </w:rPr>
              <w:t>会期中無休</w:t>
            </w:r>
          </w:p>
        </w:tc>
      </w:tr>
      <w:tr w:rsidR="00431BEB" w:rsidRPr="00BF6584" w14:paraId="24086B8A" w14:textId="77777777" w:rsidTr="004C7671">
        <w:trPr>
          <w:trHeight w:val="340"/>
        </w:trPr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24E7" w14:textId="77777777" w:rsidR="00431BEB" w:rsidRPr="00AD5C9A" w:rsidRDefault="00431BEB" w:rsidP="003113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EABFB" w14:textId="0571EA56" w:rsidR="00431BEB" w:rsidRPr="00431BEB" w:rsidRDefault="00935ED9" w:rsidP="00E31446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lang w:val="en-US"/>
              </w:rPr>
            </w:pPr>
            <w:r w:rsidRPr="002C2034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開館時間：10:00～19:00・最終日14:00まで・入館は終了10分前まで</w:t>
            </w:r>
          </w:p>
        </w:tc>
      </w:tr>
    </w:tbl>
    <w:p w14:paraId="72125F2D" w14:textId="77777777" w:rsidR="00BD74FB" w:rsidRPr="003E0801" w:rsidRDefault="00BD74FB" w:rsidP="00AD5C9A">
      <w:pPr>
        <w:tabs>
          <w:tab w:val="left" w:pos="1740"/>
          <w:tab w:val="center" w:pos="5046"/>
        </w:tabs>
        <w:adjustRightInd w:val="0"/>
        <w:snapToGrid w:val="0"/>
        <w:spacing w:line="20" w:lineRule="exact"/>
        <w:jc w:val="left"/>
        <w:rPr>
          <w:rFonts w:ascii="メイリオ" w:eastAsia="メイリオ" w:hAnsi="メイリオ" w:cs="Arial"/>
          <w:sz w:val="28"/>
          <w:szCs w:val="28"/>
        </w:rPr>
      </w:pPr>
    </w:p>
    <w:sectPr w:rsidR="00BD74FB" w:rsidRPr="003E0801" w:rsidSect="00570089">
      <w:pgSz w:w="10319" w:h="14571" w:code="13"/>
      <w:pgMar w:top="851" w:right="96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8D62" w14:textId="77777777" w:rsidR="008E0932" w:rsidRDefault="008E0932" w:rsidP="00751B6C">
      <w:r>
        <w:separator/>
      </w:r>
    </w:p>
  </w:endnote>
  <w:endnote w:type="continuationSeparator" w:id="0">
    <w:p w14:paraId="38F0A7CA" w14:textId="77777777" w:rsidR="008E0932" w:rsidRDefault="008E0932" w:rsidP="007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2F88" w14:textId="77777777" w:rsidR="008E0932" w:rsidRDefault="008E0932" w:rsidP="00751B6C">
      <w:r>
        <w:separator/>
      </w:r>
    </w:p>
  </w:footnote>
  <w:footnote w:type="continuationSeparator" w:id="0">
    <w:p w14:paraId="5CCF0177" w14:textId="77777777" w:rsidR="008E0932" w:rsidRDefault="008E0932" w:rsidP="0075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42E"/>
    <w:multiLevelType w:val="multilevel"/>
    <w:tmpl w:val="F09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36C3"/>
    <w:multiLevelType w:val="multilevel"/>
    <w:tmpl w:val="130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E7C76"/>
    <w:multiLevelType w:val="multilevel"/>
    <w:tmpl w:val="3A8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902166">
    <w:abstractNumId w:val="0"/>
  </w:num>
  <w:num w:numId="2" w16cid:durableId="560556208">
    <w:abstractNumId w:val="2"/>
  </w:num>
  <w:num w:numId="3" w16cid:durableId="34872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51"/>
    <w:rsid w:val="00000DB6"/>
    <w:rsid w:val="00016CD9"/>
    <w:rsid w:val="00017FB1"/>
    <w:rsid w:val="00066601"/>
    <w:rsid w:val="000819BB"/>
    <w:rsid w:val="000A3F19"/>
    <w:rsid w:val="000D23ED"/>
    <w:rsid w:val="000D6D7D"/>
    <w:rsid w:val="00126002"/>
    <w:rsid w:val="00156FDD"/>
    <w:rsid w:val="001700B9"/>
    <w:rsid w:val="001B07A9"/>
    <w:rsid w:val="001B5848"/>
    <w:rsid w:val="001D7DD6"/>
    <w:rsid w:val="001E4433"/>
    <w:rsid w:val="00222706"/>
    <w:rsid w:val="00242841"/>
    <w:rsid w:val="002510D9"/>
    <w:rsid w:val="00251960"/>
    <w:rsid w:val="00276FE5"/>
    <w:rsid w:val="00293407"/>
    <w:rsid w:val="002B590D"/>
    <w:rsid w:val="002C34C3"/>
    <w:rsid w:val="002C456E"/>
    <w:rsid w:val="002C7A9B"/>
    <w:rsid w:val="002D226A"/>
    <w:rsid w:val="002E2795"/>
    <w:rsid w:val="002F09B4"/>
    <w:rsid w:val="00310F4D"/>
    <w:rsid w:val="0031130E"/>
    <w:rsid w:val="00320361"/>
    <w:rsid w:val="003404BA"/>
    <w:rsid w:val="00351B97"/>
    <w:rsid w:val="0035583E"/>
    <w:rsid w:val="00370807"/>
    <w:rsid w:val="00386C5E"/>
    <w:rsid w:val="0039181A"/>
    <w:rsid w:val="003E0801"/>
    <w:rsid w:val="003F5907"/>
    <w:rsid w:val="00412F50"/>
    <w:rsid w:val="00431BEB"/>
    <w:rsid w:val="00445F6B"/>
    <w:rsid w:val="00457499"/>
    <w:rsid w:val="004674F6"/>
    <w:rsid w:val="004A3C14"/>
    <w:rsid w:val="004A4053"/>
    <w:rsid w:val="004A5785"/>
    <w:rsid w:val="004C2C3A"/>
    <w:rsid w:val="004C7671"/>
    <w:rsid w:val="004E45AC"/>
    <w:rsid w:val="00505585"/>
    <w:rsid w:val="0055168C"/>
    <w:rsid w:val="00570089"/>
    <w:rsid w:val="005A6519"/>
    <w:rsid w:val="005C0247"/>
    <w:rsid w:val="006050CA"/>
    <w:rsid w:val="006073D6"/>
    <w:rsid w:val="00615075"/>
    <w:rsid w:val="00616586"/>
    <w:rsid w:val="00631EC7"/>
    <w:rsid w:val="00677540"/>
    <w:rsid w:val="006869C1"/>
    <w:rsid w:val="006A0F6C"/>
    <w:rsid w:val="006B2D96"/>
    <w:rsid w:val="006C5D76"/>
    <w:rsid w:val="0071269D"/>
    <w:rsid w:val="00751B6C"/>
    <w:rsid w:val="0076192C"/>
    <w:rsid w:val="007A426B"/>
    <w:rsid w:val="00834B70"/>
    <w:rsid w:val="00857E33"/>
    <w:rsid w:val="0086263D"/>
    <w:rsid w:val="00890AA0"/>
    <w:rsid w:val="008B1EB4"/>
    <w:rsid w:val="008D753E"/>
    <w:rsid w:val="008E0932"/>
    <w:rsid w:val="008E1F9C"/>
    <w:rsid w:val="008F3CE9"/>
    <w:rsid w:val="00935ED9"/>
    <w:rsid w:val="00992804"/>
    <w:rsid w:val="009962B3"/>
    <w:rsid w:val="00A510DE"/>
    <w:rsid w:val="00A529BC"/>
    <w:rsid w:val="00A6223D"/>
    <w:rsid w:val="00A71515"/>
    <w:rsid w:val="00A97654"/>
    <w:rsid w:val="00AB40F8"/>
    <w:rsid w:val="00AB66EC"/>
    <w:rsid w:val="00AC47CC"/>
    <w:rsid w:val="00AD4398"/>
    <w:rsid w:val="00AD5C9A"/>
    <w:rsid w:val="00AD748A"/>
    <w:rsid w:val="00AF2444"/>
    <w:rsid w:val="00AF430E"/>
    <w:rsid w:val="00B00E78"/>
    <w:rsid w:val="00B04BEA"/>
    <w:rsid w:val="00B15C73"/>
    <w:rsid w:val="00B54C64"/>
    <w:rsid w:val="00B84D38"/>
    <w:rsid w:val="00BB6935"/>
    <w:rsid w:val="00BD74FB"/>
    <w:rsid w:val="00BF6584"/>
    <w:rsid w:val="00C3085F"/>
    <w:rsid w:val="00C54732"/>
    <w:rsid w:val="00C8358E"/>
    <w:rsid w:val="00C94184"/>
    <w:rsid w:val="00CD7855"/>
    <w:rsid w:val="00D01FBC"/>
    <w:rsid w:val="00D038D8"/>
    <w:rsid w:val="00D66D86"/>
    <w:rsid w:val="00D73451"/>
    <w:rsid w:val="00DC7E5F"/>
    <w:rsid w:val="00DD5B22"/>
    <w:rsid w:val="00DF63BF"/>
    <w:rsid w:val="00E109DE"/>
    <w:rsid w:val="00E31446"/>
    <w:rsid w:val="00E35206"/>
    <w:rsid w:val="00E379E3"/>
    <w:rsid w:val="00E440BD"/>
    <w:rsid w:val="00E64A48"/>
    <w:rsid w:val="00E701ED"/>
    <w:rsid w:val="00E76C3C"/>
    <w:rsid w:val="00E85024"/>
    <w:rsid w:val="00E90D98"/>
    <w:rsid w:val="00EB2883"/>
    <w:rsid w:val="00EE1F34"/>
    <w:rsid w:val="00EF536E"/>
    <w:rsid w:val="00F340E6"/>
    <w:rsid w:val="00F43F8F"/>
    <w:rsid w:val="00F65BCD"/>
    <w:rsid w:val="00F66862"/>
    <w:rsid w:val="00F74FE2"/>
    <w:rsid w:val="00F93F59"/>
    <w:rsid w:val="00FA4CF6"/>
    <w:rsid w:val="00FB556C"/>
    <w:rsid w:val="00FB60C7"/>
    <w:rsid w:val="00FE6EA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7F5"/>
  <w15:docId w15:val="{44BAADED-C2EB-4164-9103-8980A96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16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3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D73451"/>
    <w:rPr>
      <w:b/>
      <w:bCs/>
    </w:rPr>
  </w:style>
  <w:style w:type="character" w:customStyle="1" w:styleId="apple-converted-space">
    <w:name w:val="apple-converted-space"/>
    <w:basedOn w:val="a0"/>
    <w:rsid w:val="00D73451"/>
  </w:style>
  <w:style w:type="paragraph" w:styleId="a4">
    <w:name w:val="Balloon Text"/>
    <w:basedOn w:val="a"/>
    <w:link w:val="a5"/>
    <w:rsid w:val="004A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5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1B6C"/>
    <w:rPr>
      <w:kern w:val="2"/>
      <w:sz w:val="21"/>
      <w:szCs w:val="24"/>
    </w:rPr>
  </w:style>
  <w:style w:type="paragraph" w:styleId="a8">
    <w:name w:val="footer"/>
    <w:basedOn w:val="a"/>
    <w:link w:val="a9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1B6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51B6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516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b">
    <w:name w:val="Table Grid"/>
    <w:basedOn w:val="a1"/>
    <w:rsid w:val="003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rsid w:val="0031130E"/>
    <w:pPr>
      <w:autoSpaceDE w:val="0"/>
      <w:autoSpaceDN w:val="0"/>
      <w:jc w:val="left"/>
    </w:pPr>
    <w:rPr>
      <w:rFonts w:ascii="A-OTF 新ゴ Pro L" w:eastAsia="A-OTF 新ゴ Pro L" w:hAnsi="A-OTF 新ゴ Pro L" w:cs="A-OTF 新ゴ Pro L"/>
      <w:kern w:val="0"/>
      <w:sz w:val="20"/>
      <w:szCs w:val="20"/>
      <w:lang w:val="ja-JP" w:bidi="ja-JP"/>
    </w:rPr>
  </w:style>
  <w:style w:type="character" w:customStyle="1" w:styleId="ad">
    <w:name w:val="本文 (文字)"/>
    <w:basedOn w:val="a0"/>
    <w:link w:val="ac"/>
    <w:uiPriority w:val="1"/>
    <w:rsid w:val="0031130E"/>
    <w:rPr>
      <w:rFonts w:ascii="A-OTF 新ゴ Pro L" w:eastAsia="A-OTF 新ゴ Pro L" w:hAnsi="A-OTF 新ゴ Pro L" w:cs="A-OTF 新ゴ Pro L"/>
      <w:lang w:val="ja-JP" w:bidi="ja-JP"/>
    </w:rPr>
  </w:style>
  <w:style w:type="paragraph" w:customStyle="1" w:styleId="P11">
    <w:name w:val="P1　本文1行目"/>
    <w:basedOn w:val="ac"/>
    <w:link w:val="P110"/>
    <w:rsid w:val="0031130E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P110">
    <w:name w:val="P1　本文1行目 (文字)"/>
    <w:link w:val="P11"/>
    <w:rsid w:val="0031130E"/>
    <w:rPr>
      <w:rFonts w:ascii="ＭＳ ゴシック" w:eastAsia="ＭＳ ゴシック" w:hAnsi="ＭＳ ゴシック" w:cs="A-OTF 新ゴ Pro L"/>
      <w:color w:val="231F20"/>
      <w:spacing w:val="16"/>
      <w:lang w:val="ja-JP" w:bidi="ja-JP"/>
    </w:rPr>
  </w:style>
  <w:style w:type="paragraph" w:customStyle="1" w:styleId="-">
    <w:name w:val="記-"/>
    <w:basedOn w:val="P11"/>
    <w:link w:val="-0"/>
    <w:qFormat/>
    <w:rsid w:val="0031130E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-0">
    <w:name w:val="記- (文字)"/>
    <w:link w:val="-"/>
    <w:rsid w:val="0031130E"/>
    <w:rPr>
      <w:rFonts w:ascii="ＭＳ Ｐゴシック" w:eastAsia="ＭＳ Ｐゴシック" w:hAnsi="ＭＳ Ｐゴシック" w:cs="A-OTF 新ゴ Pro L"/>
      <w:color w:val="231F20"/>
      <w:spacing w:val="16"/>
      <w:lang w:val="ja-JP" w:bidi="ja-JP"/>
    </w:rPr>
  </w:style>
  <w:style w:type="paragraph" w:customStyle="1" w:styleId="xmsonormal">
    <w:name w:val="x_msonormal"/>
    <w:basedOn w:val="a"/>
    <w:rsid w:val="00BB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contentpasted5">
    <w:name w:val="x_contentpasted5"/>
    <w:basedOn w:val="a0"/>
    <w:rsid w:val="00BB6935"/>
  </w:style>
  <w:style w:type="character" w:customStyle="1" w:styleId="11">
    <w:name w:val="未解決のメンション1"/>
    <w:basedOn w:val="a0"/>
    <w:uiPriority w:val="99"/>
    <w:semiHidden/>
    <w:unhideWhenUsed/>
    <w:rsid w:val="007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E249B1D24B274293CBC0484FEADCC7" ma:contentTypeVersion="15" ma:contentTypeDescription="新しいドキュメントを作成します。" ma:contentTypeScope="" ma:versionID="e290e335e866412d14793707f7456a67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b0714b256659f6a6711357fd81a07e98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Props1.xml><?xml version="1.0" encoding="utf-8"?>
<ds:datastoreItem xmlns:ds="http://schemas.openxmlformats.org/officeDocument/2006/customXml" ds:itemID="{892C7036-7065-484F-B07F-D4CB86D7EE63}"/>
</file>

<file path=customXml/itemProps2.xml><?xml version="1.0" encoding="utf-8"?>
<ds:datastoreItem xmlns:ds="http://schemas.openxmlformats.org/officeDocument/2006/customXml" ds:itemID="{90E65F38-0DDC-4C46-8B27-CE45CC88EBCF}"/>
</file>

<file path=customXml/itemProps3.xml><?xml version="1.0" encoding="utf-8"?>
<ds:datastoreItem xmlns:ds="http://schemas.openxmlformats.org/officeDocument/2006/customXml" ds:itemID="{FF5E1865-168D-495B-8FA1-006BC68D2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富士フイルム株式会社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倉富二 裕美</dc:creator>
  <cp:lastModifiedBy>桜井 三和産業㈱</cp:lastModifiedBy>
  <cp:revision>10</cp:revision>
  <cp:lastPrinted>2023-04-10T09:45:00Z</cp:lastPrinted>
  <dcterms:created xsi:type="dcterms:W3CDTF">2023-04-12T05:22:00Z</dcterms:created>
  <dcterms:modified xsi:type="dcterms:W3CDTF">2024-10-03T05:26:00Z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0x010100A6E249B1D24B274293CBC0484FEADCC7</vt:lpwstr>
  </property>
</Properties>
</file>